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9F69" w14:textId="13741239" w:rsidR="00DF54D7" w:rsidRPr="00DF54D7" w:rsidRDefault="00474A13" w:rsidP="00DF54D7">
      <w:pPr>
        <w:tabs>
          <w:tab w:val="left" w:pos="64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EE863D" wp14:editId="3E7DD9ED">
                <wp:simplePos x="0" y="0"/>
                <wp:positionH relativeFrom="column">
                  <wp:posOffset>1779270</wp:posOffset>
                </wp:positionH>
                <wp:positionV relativeFrom="paragraph">
                  <wp:posOffset>-560233</wp:posOffset>
                </wp:positionV>
                <wp:extent cx="4582795" cy="1465007"/>
                <wp:effectExtent l="0" t="0" r="190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795" cy="1465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4CCC7" w14:textId="77777777" w:rsidR="00DD5775" w:rsidRPr="00FB5AC7" w:rsidRDefault="00D85D6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B5A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Profile</w:t>
                            </w:r>
                          </w:p>
                          <w:p w14:paraId="2780C07E" w14:textId="122A278D" w:rsidR="00DD5775" w:rsidRPr="00FB5AC7" w:rsidRDefault="00DD5775" w:rsidP="00DD5775">
                            <w:pPr>
                              <w:spacing w:after="637" w:line="295" w:lineRule="auto"/>
                              <w:ind w:left="10" w:hanging="1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Passionate and dedicated student of psychology, advocating positive mental health for children and adolescents</w:t>
                            </w:r>
                            <w:r w:rsidR="00DA728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Interested in </w:t>
                            </w:r>
                            <w:r w:rsidRPr="00FB5AC7"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</w:rPr>
                              <w:t>working with children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. Adept in rapport formation, communicating, assessing patients, maintaining progress reports, and suggesting solutions. Committed to reinforcing positive feelings and behaviours in clients. </w:t>
                            </w:r>
                          </w:p>
                          <w:p w14:paraId="63800FA4" w14:textId="12EA463A" w:rsidR="00D85D6A" w:rsidRPr="00FB5AC7" w:rsidRDefault="00D85D6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B5A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E863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0.1pt;margin-top:-44.1pt;width:360.85pt;height:115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" fillcolor="white [3201]" stroked="f" strokeweight=".5pt">
                <v:textbox>
                  <w:txbxContent>
                    <w:p w14:paraId="4094CCC7" w14:textId="77777777" w:rsidR="00DD5775" w:rsidRPr="00FB5AC7" w:rsidRDefault="00D85D6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FB5AC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Profile</w:t>
                      </w:r>
                    </w:p>
                    <w:p w14:paraId="2780C07E" w14:textId="122A278D" w:rsidR="00DD5775" w:rsidRPr="00FB5AC7" w:rsidRDefault="00DD5775" w:rsidP="00DD5775">
                      <w:pPr>
                        <w:spacing w:after="637" w:line="295" w:lineRule="auto"/>
                        <w:ind w:left="10" w:hanging="10"/>
                        <w:jc w:val="both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Passionate and dedicated student of psychology, advocating positive mental health for children and adolescents</w:t>
                      </w:r>
                      <w:r w:rsidR="00DA728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 Interested in </w:t>
                      </w:r>
                      <w:r w:rsidRPr="00FB5AC7">
                        <w:rPr>
                          <w:rFonts w:ascii="Times New Roman" w:eastAsia="Times New Roman" w:hAnsi="Times New Roman"/>
                          <w:sz w:val="22"/>
                          <w:szCs w:val="22"/>
                        </w:rPr>
                        <w:t>working with children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. Adept in rapport formation, communicating, assessing patients, maintaining progress reports, and suggesting solutions. Committed to reinforcing positive feelings and behaviours in clients. </w:t>
                      </w:r>
                    </w:p>
                    <w:p w14:paraId="63800FA4" w14:textId="12EA463A" w:rsidR="00D85D6A" w:rsidRPr="00FB5AC7" w:rsidRDefault="00D85D6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</w:pPr>
                      <w:r w:rsidRPr="00FB5AC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5C8C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11E5E81" wp14:editId="65D41C85">
                <wp:simplePos x="0" y="0"/>
                <wp:positionH relativeFrom="column">
                  <wp:posOffset>-894735</wp:posOffset>
                </wp:positionH>
                <wp:positionV relativeFrom="paragraph">
                  <wp:posOffset>-993059</wp:posOffset>
                </wp:positionV>
                <wp:extent cx="2503805" cy="10795819"/>
                <wp:effectExtent l="0" t="0" r="107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5" cy="10795819"/>
                        </a:xfrm>
                        <a:prstGeom prst="rect">
                          <a:avLst/>
                        </a:prstGeom>
                        <a:solidFill>
                          <a:srgbClr val="3248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263EF" id="Rectangle 3" o:spid="_x0000_s1026" style="position:absolute;margin-left:-70.45pt;margin-top:-78.2pt;width:197.15pt;height:850.05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" fillcolor="#324850" strokecolor="#1f3763 [1604]" strokeweight="1pt"/>
            </w:pict>
          </mc:Fallback>
        </mc:AlternateContent>
      </w:r>
      <w:r w:rsidR="005C5C8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4F3EE" wp14:editId="45E96766">
                <wp:simplePos x="0" y="0"/>
                <wp:positionH relativeFrom="column">
                  <wp:posOffset>-432435</wp:posOffset>
                </wp:positionH>
                <wp:positionV relativeFrom="paragraph">
                  <wp:posOffset>-619227</wp:posOffset>
                </wp:positionV>
                <wp:extent cx="1795390" cy="94389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390" cy="943897"/>
                        </a:xfrm>
                        <a:prstGeom prst="rect">
                          <a:avLst/>
                        </a:prstGeom>
                        <a:solidFill>
                          <a:srgbClr val="3248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7549E" w14:textId="3D30086B" w:rsidR="005C5C8C" w:rsidRDefault="005C5C8C"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46F8E" wp14:editId="22A862BE">
                                  <wp:extent cx="972820" cy="845820"/>
                                  <wp:effectExtent l="0" t="0" r="508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282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4F3EE" id="Text Box 4" o:spid="_x0000_s1027" type="#_x0000_t202" style="position:absolute;margin-left:-34.05pt;margin-top:-48.75pt;width:141.35pt;height:74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" fillcolor="#324850" stroked="f" strokeweight=".5pt">
                <v:textbox>
                  <w:txbxContent>
                    <w:p w14:paraId="3D67549E" w14:textId="3D30086B" w:rsidR="005C5C8C" w:rsidRDefault="005C5C8C">
                      <w: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346F8E" wp14:editId="22A862BE">
                            <wp:extent cx="972820" cy="845820"/>
                            <wp:effectExtent l="0" t="0" r="508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2820" cy="845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54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AB375" wp14:editId="63B8087B">
                <wp:simplePos x="0" y="0"/>
                <wp:positionH relativeFrom="column">
                  <wp:posOffset>-887632</wp:posOffset>
                </wp:positionH>
                <wp:positionV relativeFrom="paragraph">
                  <wp:posOffset>-929835</wp:posOffset>
                </wp:positionV>
                <wp:extent cx="2013047" cy="1084580"/>
                <wp:effectExtent l="12700" t="12700" r="19050" b="0"/>
                <wp:wrapNone/>
                <wp:docPr id="354" name="Shap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047" cy="108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659">
                              <a:moveTo>
                                <a:pt x="0" y="0"/>
                              </a:moveTo>
                              <a:lnTo>
                                <a:pt x="457659" y="0"/>
                              </a:lnTo>
                            </a:path>
                          </a:pathLst>
                        </a:custGeom>
                        <a:ln w="19066" cap="rnd">
                          <a:miter lim="100000"/>
                        </a:ln>
                      </wps:spPr>
                      <wps:style>
                        <a:lnRef idx="1">
                          <a:srgbClr val="73737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548FA" id="Shape 354" o:spid="_x0000_s1026" style="position:absolute;margin-left:-69.9pt;margin-top:-73.2pt;width:158.5pt;height:8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659,1084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" path="m,l457659,e" filled="f" strokecolor="#737373" strokeweight=".52961mm">
                <v:stroke miterlimit="1" joinstyle="miter" endcap="round"/>
                <v:path arrowok="t" textboxrect="0,0,457659,1084580"/>
              </v:shape>
            </w:pict>
          </mc:Fallback>
        </mc:AlternateContent>
      </w:r>
    </w:p>
    <w:p w14:paraId="199CA0E1" w14:textId="1178EBA9" w:rsidR="00DF54D7" w:rsidRDefault="005C5C8C" w:rsidP="00DF54D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71047" wp14:editId="2D14A916">
                <wp:simplePos x="0" y="0"/>
                <wp:positionH relativeFrom="column">
                  <wp:posOffset>-305496</wp:posOffset>
                </wp:positionH>
                <wp:positionV relativeFrom="paragraph">
                  <wp:posOffset>136382</wp:posOffset>
                </wp:positionV>
                <wp:extent cx="1726584" cy="338020"/>
                <wp:effectExtent l="0" t="0" r="0" b="0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84" cy="338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89EA8" w14:textId="77777777" w:rsidR="00DF54D7" w:rsidRPr="00FB5AC7" w:rsidRDefault="00DF54D7" w:rsidP="00DF54D7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22"/>
                                <w:u w:val="single"/>
                              </w:rPr>
                              <w:t>Naisha Bansal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71047" id="Rectangle 352" o:spid="_x0000_s1028" style="position:absolute;margin-left:-24.05pt;margin-top:10.75pt;width:135.95pt;height:2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" filled="f" stroked="f">
                <v:textbox inset="0,0,0,0">
                  <w:txbxContent>
                    <w:p w14:paraId="28B89EA8" w14:textId="77777777" w:rsidR="00DF54D7" w:rsidRPr="00FB5AC7" w:rsidRDefault="00DF54D7" w:rsidP="00DF54D7">
                      <w:pPr>
                        <w:rPr>
                          <w:color w:val="FFFFFF" w:themeColor="background1"/>
                          <w:sz w:val="22"/>
                          <w:szCs w:val="22"/>
                          <w:u w:val="single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36"/>
                          <w:szCs w:val="22"/>
                          <w:u w:val="single"/>
                        </w:rPr>
                        <w:t>Naisha Bansal</w:t>
                      </w:r>
                    </w:p>
                  </w:txbxContent>
                </v:textbox>
              </v:rect>
            </w:pict>
          </mc:Fallback>
        </mc:AlternateContent>
      </w:r>
    </w:p>
    <w:p w14:paraId="7EBF39B3" w14:textId="0307A8D1" w:rsidR="00DF54D7" w:rsidRPr="00DF54D7" w:rsidRDefault="00640B2D" w:rsidP="00DF54D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74E34" wp14:editId="69C9E8C8">
                <wp:simplePos x="0" y="0"/>
                <wp:positionH relativeFrom="column">
                  <wp:posOffset>1783080</wp:posOffset>
                </wp:positionH>
                <wp:positionV relativeFrom="paragraph">
                  <wp:posOffset>516436</wp:posOffset>
                </wp:positionV>
                <wp:extent cx="4582795" cy="5249333"/>
                <wp:effectExtent l="0" t="0" r="190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795" cy="5249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3AB06" w14:textId="77777777" w:rsidR="00DD5775" w:rsidRPr="00FB5AC7" w:rsidRDefault="00DD5775" w:rsidP="00DD5775">
                            <w:pPr>
                              <w:pStyle w:val="Heading1"/>
                              <w:ind w:left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FB5AC7">
                              <w:rPr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  <w:p w14:paraId="4DB50A07" w14:textId="77777777" w:rsidR="00DD5775" w:rsidRPr="00FB5AC7" w:rsidRDefault="00DD5775" w:rsidP="00DD5775">
                            <w:pPr>
                              <w:spacing w:after="20"/>
                              <w:ind w:left="10" w:hanging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Intern, Fortis Hospital/ </w:t>
                            </w:r>
                            <w:proofErr w:type="spellStart"/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MindTrack</w:t>
                            </w:r>
                            <w:proofErr w:type="spellEnd"/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Clinic</w:t>
                            </w:r>
                          </w:p>
                          <w:p w14:paraId="354E8A55" w14:textId="77777777" w:rsidR="00DD5775" w:rsidRPr="00FB5AC7" w:rsidRDefault="00DD5775" w:rsidP="00DD5775">
                            <w:pPr>
                              <w:pStyle w:val="Heading2"/>
                              <w:ind w:left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FB5AC7">
                              <w:rPr>
                                <w:sz w:val="22"/>
                                <w:szCs w:val="22"/>
                              </w:rPr>
                              <w:t>EPTEMBER 2021- JUNE 2022</w:t>
                            </w:r>
                          </w:p>
                          <w:p w14:paraId="211DA5EA" w14:textId="2D86257E" w:rsidR="00DD5775" w:rsidRPr="00FB5AC7" w:rsidRDefault="00DD5775" w:rsidP="00DD5775">
                            <w:pPr>
                              <w:spacing w:after="137" w:line="295" w:lineRule="auto"/>
                              <w:ind w:left="10" w:hanging="1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Observed </w:t>
                            </w:r>
                            <w:r w:rsidR="003D66A6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and conducted 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counselling sessions, wrote case reports, conducted initial interviews with clients, and summarized case studies. </w:t>
                            </w:r>
                          </w:p>
                          <w:p w14:paraId="0972BCFB" w14:textId="77777777" w:rsidR="00DD5775" w:rsidRPr="00FB5AC7" w:rsidRDefault="00DD5775" w:rsidP="00DD5775">
                            <w:pPr>
                              <w:spacing w:after="20"/>
                              <w:ind w:left="10" w:hanging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Intern, Chetna Project, Delhi India</w:t>
                            </w:r>
                          </w:p>
                          <w:p w14:paraId="11C89ACA" w14:textId="77777777" w:rsidR="00DD5775" w:rsidRPr="00FB5AC7" w:rsidRDefault="00DD5775" w:rsidP="00DD5775">
                            <w:pPr>
                              <w:pStyle w:val="Heading2"/>
                              <w:ind w:left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sz w:val="22"/>
                                <w:szCs w:val="22"/>
                              </w:rPr>
                              <w:t>JULY 2021- DECEMBER 2021</w:t>
                            </w:r>
                          </w:p>
                          <w:p w14:paraId="57E6F44C" w14:textId="77777777" w:rsidR="00DD5775" w:rsidRPr="00FB5AC7" w:rsidRDefault="00DD5775" w:rsidP="00DD5775">
                            <w:pPr>
                              <w:spacing w:after="137" w:line="295" w:lineRule="auto"/>
                              <w:ind w:left="10" w:hanging="1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Assisted in data acquisition and analysis of an International research project, aimed at studying the mental health of slum children in Delhi.</w:t>
                            </w:r>
                          </w:p>
                          <w:p w14:paraId="5236FB4C" w14:textId="77777777" w:rsidR="00DD5775" w:rsidRPr="00FB5AC7" w:rsidRDefault="00DD5775" w:rsidP="00DD5775">
                            <w:pPr>
                              <w:spacing w:after="20"/>
                              <w:ind w:left="10" w:hanging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Volunteer, </w:t>
                            </w:r>
                            <w:proofErr w:type="spellStart"/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Swashrit</w:t>
                            </w:r>
                            <w:proofErr w:type="spellEnd"/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, Delhi India</w:t>
                            </w:r>
                          </w:p>
                          <w:p w14:paraId="22537DD5" w14:textId="77777777" w:rsidR="00DD5775" w:rsidRPr="00FB5AC7" w:rsidRDefault="00DD5775" w:rsidP="00DD5775">
                            <w:pPr>
                              <w:pStyle w:val="Heading2"/>
                              <w:ind w:left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sz w:val="22"/>
                                <w:szCs w:val="22"/>
                              </w:rPr>
                              <w:t>JULY 2021 - DECEMBER 2021</w:t>
                            </w:r>
                          </w:p>
                          <w:p w14:paraId="780F2B71" w14:textId="11D9A178" w:rsidR="00DD5775" w:rsidRPr="00FB5AC7" w:rsidRDefault="00DD5775" w:rsidP="00DD5775">
                            <w:pPr>
                              <w:spacing w:after="137" w:line="295" w:lineRule="auto"/>
                              <w:ind w:left="10" w:hanging="1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Teaching underprivileged children</w:t>
                            </w:r>
                            <w:r w:rsid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0290CC" w14:textId="77777777" w:rsidR="00DD5775" w:rsidRPr="00FB5AC7" w:rsidRDefault="00DD5775" w:rsidP="00DD5775">
                            <w:pPr>
                              <w:spacing w:after="20"/>
                              <w:ind w:left="10" w:hanging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Intern, Youth for Mental Health, Delhi India</w:t>
                            </w:r>
                          </w:p>
                          <w:p w14:paraId="7279E0F6" w14:textId="77777777" w:rsidR="00DD5775" w:rsidRPr="00FB5AC7" w:rsidRDefault="00DD5775" w:rsidP="00DD5775">
                            <w:pPr>
                              <w:pStyle w:val="Heading2"/>
                              <w:ind w:left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sz w:val="22"/>
                                <w:szCs w:val="22"/>
                              </w:rPr>
                              <w:t>OCTOBER 2019 - NOVEMBER 2019</w:t>
                            </w:r>
                          </w:p>
                          <w:p w14:paraId="48B82B23" w14:textId="77777777" w:rsidR="00DD5775" w:rsidRPr="00FB5AC7" w:rsidRDefault="00DD5775" w:rsidP="00DD5775">
                            <w:pPr>
                              <w:spacing w:after="3" w:line="216" w:lineRule="auto"/>
                              <w:ind w:left="10" w:hanging="1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Developed research skills and designed an Intervention strategy for Menstrual Hygiene in India &amp; attended lectures about various Psychological Therapies.</w:t>
                            </w:r>
                            <w:r w:rsidRPr="00FB5AC7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5D4331" w14:textId="77777777" w:rsidR="00DD5775" w:rsidRPr="00FB5AC7" w:rsidRDefault="00DD5775" w:rsidP="00DD5775">
                            <w:pPr>
                              <w:spacing w:after="20"/>
                              <w:ind w:left="10" w:hanging="10"/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5BBB99" w14:textId="6B7046E9" w:rsidR="00DD5775" w:rsidRPr="00FB5AC7" w:rsidRDefault="00DD5775" w:rsidP="00DD5775">
                            <w:pPr>
                              <w:spacing w:after="20"/>
                              <w:ind w:left="10" w:hanging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Intern, Sarthak, AADI (Action for Ability Development and Inclusion) Delhi, India </w:t>
                            </w:r>
                          </w:p>
                          <w:p w14:paraId="4638CD46" w14:textId="77777777" w:rsidR="00DD5775" w:rsidRPr="00FB5AC7" w:rsidRDefault="00DD5775" w:rsidP="00DD5775">
                            <w:pPr>
                              <w:pStyle w:val="Heading2"/>
                              <w:ind w:left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JUNE</w:t>
                            </w:r>
                            <w:r w:rsidRPr="00FB5AC7">
                              <w:rPr>
                                <w:sz w:val="22"/>
                                <w:szCs w:val="22"/>
                              </w:rPr>
                              <w:t xml:space="preserve"> 2019 - JUNE 2019</w:t>
                            </w:r>
                          </w:p>
                          <w:p w14:paraId="0C27D777" w14:textId="77777777" w:rsidR="00DD5775" w:rsidRPr="00FB5AC7" w:rsidRDefault="00DD5775" w:rsidP="00DD5775">
                            <w:pPr>
                              <w:spacing w:after="590" w:line="295" w:lineRule="auto"/>
                              <w:ind w:left="10" w:hanging="1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Acquired counselling skills through lectures and participated in an extensive field based project on “Mapping of Mental Health Services in Delhi”</w:t>
                            </w:r>
                          </w:p>
                          <w:p w14:paraId="2B091B6F" w14:textId="65316D73" w:rsidR="00DD5775" w:rsidRPr="00DD5775" w:rsidRDefault="00DD5775" w:rsidP="00DD577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74E3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140.4pt;margin-top:40.65pt;width:360.85pt;height:413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" fillcolor="white [3201]" stroked="f" strokeweight=".5pt">
                <v:textbox>
                  <w:txbxContent>
                    <w:p w14:paraId="7EB3AB06" w14:textId="77777777" w:rsidR="00DD5775" w:rsidRPr="00FB5AC7" w:rsidRDefault="00DD5775" w:rsidP="00DD5775">
                      <w:pPr>
                        <w:pStyle w:val="Heading1"/>
                        <w:ind w:left="0" w:firstLine="0"/>
                        <w:rPr>
                          <w:sz w:val="32"/>
                          <w:szCs w:val="32"/>
                        </w:rPr>
                      </w:pPr>
                      <w:r w:rsidRPr="00FB5AC7">
                        <w:rPr>
                          <w:sz w:val="32"/>
                          <w:szCs w:val="32"/>
                        </w:rPr>
                        <w:t>Work Experience</w:t>
                      </w:r>
                    </w:p>
                    <w:p w14:paraId="4DB50A07" w14:textId="77777777" w:rsidR="00DD5775" w:rsidRPr="00FB5AC7" w:rsidRDefault="00DD5775" w:rsidP="00DD5775">
                      <w:pPr>
                        <w:spacing w:after="20"/>
                        <w:ind w:left="10" w:hanging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 xml:space="preserve">Intern, Fortis Hospital/ </w:t>
                      </w:r>
                      <w:proofErr w:type="spellStart"/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>MindTrack</w:t>
                      </w:r>
                      <w:proofErr w:type="spellEnd"/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 xml:space="preserve"> Clinic</w:t>
                      </w:r>
                    </w:p>
                    <w:p w14:paraId="354E8A55" w14:textId="77777777" w:rsidR="00DD5775" w:rsidRPr="00FB5AC7" w:rsidRDefault="00DD5775" w:rsidP="00DD5775">
                      <w:pPr>
                        <w:pStyle w:val="Heading2"/>
                        <w:ind w:left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FB5AC7">
                        <w:rPr>
                          <w:sz w:val="22"/>
                          <w:szCs w:val="22"/>
                        </w:rPr>
                        <w:t>EPTEMBER 2021- JUNE 2022</w:t>
                      </w:r>
                    </w:p>
                    <w:p w14:paraId="211DA5EA" w14:textId="2D86257E" w:rsidR="00DD5775" w:rsidRPr="00FB5AC7" w:rsidRDefault="00DD5775" w:rsidP="00DD5775">
                      <w:pPr>
                        <w:spacing w:after="137" w:line="295" w:lineRule="auto"/>
                        <w:ind w:left="10" w:hanging="10"/>
                        <w:jc w:val="both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Observed </w:t>
                      </w:r>
                      <w:r w:rsidR="003D66A6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and conducted 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counselling sessions, wrote case reports, conducted initial interviews with clients, and summarized case studies. </w:t>
                      </w:r>
                    </w:p>
                    <w:p w14:paraId="0972BCFB" w14:textId="77777777" w:rsidR="00DD5775" w:rsidRPr="00FB5AC7" w:rsidRDefault="00DD5775" w:rsidP="00DD5775">
                      <w:pPr>
                        <w:spacing w:after="20"/>
                        <w:ind w:left="10" w:hanging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>Intern, Chetna Project, Delhi India</w:t>
                      </w:r>
                    </w:p>
                    <w:p w14:paraId="11C89ACA" w14:textId="77777777" w:rsidR="00DD5775" w:rsidRPr="00FB5AC7" w:rsidRDefault="00DD5775" w:rsidP="00DD5775">
                      <w:pPr>
                        <w:pStyle w:val="Heading2"/>
                        <w:ind w:left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sz w:val="22"/>
                          <w:szCs w:val="22"/>
                        </w:rPr>
                        <w:t>JULY 2021- DECEMBER 2021</w:t>
                      </w:r>
                    </w:p>
                    <w:p w14:paraId="57E6F44C" w14:textId="77777777" w:rsidR="00DD5775" w:rsidRPr="00FB5AC7" w:rsidRDefault="00DD5775" w:rsidP="00DD5775">
                      <w:pPr>
                        <w:spacing w:after="137" w:line="295" w:lineRule="auto"/>
                        <w:ind w:left="10" w:hanging="10"/>
                        <w:jc w:val="both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Assisted in data acquisition and analysis of an International research project, aimed at studying the mental health of slum children in Delhi.</w:t>
                      </w:r>
                    </w:p>
                    <w:p w14:paraId="5236FB4C" w14:textId="77777777" w:rsidR="00DD5775" w:rsidRPr="00FB5AC7" w:rsidRDefault="00DD5775" w:rsidP="00DD5775">
                      <w:pPr>
                        <w:spacing w:after="20"/>
                        <w:ind w:left="10" w:hanging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 xml:space="preserve">Volunteer, </w:t>
                      </w:r>
                      <w:proofErr w:type="spellStart"/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>Swashrit</w:t>
                      </w:r>
                      <w:proofErr w:type="spellEnd"/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>, Delhi India</w:t>
                      </w:r>
                    </w:p>
                    <w:p w14:paraId="22537DD5" w14:textId="77777777" w:rsidR="00DD5775" w:rsidRPr="00FB5AC7" w:rsidRDefault="00DD5775" w:rsidP="00DD5775">
                      <w:pPr>
                        <w:pStyle w:val="Heading2"/>
                        <w:ind w:left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sz w:val="22"/>
                          <w:szCs w:val="22"/>
                        </w:rPr>
                        <w:t>JULY 2021 - DECEMBER 2021</w:t>
                      </w:r>
                    </w:p>
                    <w:p w14:paraId="780F2B71" w14:textId="11D9A178" w:rsidR="00DD5775" w:rsidRPr="00FB5AC7" w:rsidRDefault="00DD5775" w:rsidP="00DD5775">
                      <w:pPr>
                        <w:spacing w:after="137" w:line="295" w:lineRule="auto"/>
                        <w:ind w:left="10" w:hanging="10"/>
                        <w:jc w:val="both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Teaching underprivileged children</w:t>
                      </w:r>
                      <w:r w:rsid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0290CC" w14:textId="77777777" w:rsidR="00DD5775" w:rsidRPr="00FB5AC7" w:rsidRDefault="00DD5775" w:rsidP="00DD5775">
                      <w:pPr>
                        <w:spacing w:after="20"/>
                        <w:ind w:left="10" w:hanging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>Intern, Youth for Mental Health, Delhi India</w:t>
                      </w:r>
                    </w:p>
                    <w:p w14:paraId="7279E0F6" w14:textId="77777777" w:rsidR="00DD5775" w:rsidRPr="00FB5AC7" w:rsidRDefault="00DD5775" w:rsidP="00DD5775">
                      <w:pPr>
                        <w:pStyle w:val="Heading2"/>
                        <w:ind w:left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sz w:val="22"/>
                          <w:szCs w:val="22"/>
                        </w:rPr>
                        <w:t>OCTOBER 2019 - NOVEMBER 2019</w:t>
                      </w:r>
                    </w:p>
                    <w:p w14:paraId="48B82B23" w14:textId="77777777" w:rsidR="00DD5775" w:rsidRPr="00FB5AC7" w:rsidRDefault="00DD5775" w:rsidP="00DD5775">
                      <w:pPr>
                        <w:spacing w:after="3" w:line="216" w:lineRule="auto"/>
                        <w:ind w:left="10" w:hanging="10"/>
                        <w:jc w:val="both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Developed research skills and designed an Intervention strategy for Menstrual Hygiene in India &amp; attended lectures about various Psychological Therapies.</w:t>
                      </w:r>
                      <w:r w:rsidRPr="00FB5AC7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5D4331" w14:textId="77777777" w:rsidR="00DD5775" w:rsidRPr="00FB5AC7" w:rsidRDefault="00DD5775" w:rsidP="00DD5775">
                      <w:pPr>
                        <w:spacing w:after="20"/>
                        <w:ind w:left="10" w:hanging="10"/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14:paraId="5C5BBB99" w14:textId="6B7046E9" w:rsidR="00DD5775" w:rsidRPr="00FB5AC7" w:rsidRDefault="00DD5775" w:rsidP="00DD5775">
                      <w:pPr>
                        <w:spacing w:after="20"/>
                        <w:ind w:left="10" w:hanging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 xml:space="preserve">Intern, Sarthak, AADI (Action for Ability Development and Inclusion) Delhi, India </w:t>
                      </w:r>
                    </w:p>
                    <w:p w14:paraId="4638CD46" w14:textId="77777777" w:rsidR="00DD5775" w:rsidRPr="00FB5AC7" w:rsidRDefault="00DD5775" w:rsidP="00DD5775">
                      <w:pPr>
                        <w:pStyle w:val="Heading2"/>
                        <w:ind w:left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color w:val="767171" w:themeColor="background2" w:themeShade="80"/>
                          <w:sz w:val="22"/>
                          <w:szCs w:val="22"/>
                        </w:rPr>
                        <w:t>JUNE</w:t>
                      </w:r>
                      <w:r w:rsidRPr="00FB5AC7">
                        <w:rPr>
                          <w:sz w:val="22"/>
                          <w:szCs w:val="22"/>
                        </w:rPr>
                        <w:t xml:space="preserve"> 2019 - JUNE 2019</w:t>
                      </w:r>
                    </w:p>
                    <w:p w14:paraId="0C27D777" w14:textId="77777777" w:rsidR="00DD5775" w:rsidRPr="00FB5AC7" w:rsidRDefault="00DD5775" w:rsidP="00DD5775">
                      <w:pPr>
                        <w:spacing w:after="590" w:line="295" w:lineRule="auto"/>
                        <w:ind w:left="10" w:hanging="10"/>
                        <w:jc w:val="both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Acquired counselling skills through lectures and participated in an extensive field based project on “Mapping of Mental Health Services in Delhi”</w:t>
                      </w:r>
                    </w:p>
                    <w:p w14:paraId="2B091B6F" w14:textId="65316D73" w:rsidR="00DD5775" w:rsidRPr="00DD5775" w:rsidRDefault="00DD5775" w:rsidP="00DD577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7A397" wp14:editId="3F8D1AA9">
                <wp:simplePos x="0" y="0"/>
                <wp:positionH relativeFrom="column">
                  <wp:posOffset>1779270</wp:posOffset>
                </wp:positionH>
                <wp:positionV relativeFrom="paragraph">
                  <wp:posOffset>6995251</wp:posOffset>
                </wp:positionV>
                <wp:extent cx="4583289" cy="2261419"/>
                <wp:effectExtent l="0" t="0" r="190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289" cy="226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EB240" w14:textId="5141FCE3" w:rsidR="00DD5775" w:rsidRDefault="00275AC6" w:rsidP="00DD577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Published Work</w:t>
                            </w:r>
                          </w:p>
                          <w:p w14:paraId="597FD367" w14:textId="77777777" w:rsidR="0066191D" w:rsidRDefault="0066191D" w:rsidP="00DD57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91193BB" w14:textId="46F7BEE4" w:rsidR="00DD5775" w:rsidRPr="00FB5AC7" w:rsidRDefault="00DD5775" w:rsidP="00DD577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FB5A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Article: Bansal, N. (2020). Creativity in the times of coronavirus: Here’s how creative outlets </w:t>
                            </w:r>
                            <w:r w:rsidR="00427C72" w:rsidRPr="00FB5A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helped Shakespeare, Newton and now, you, amid pandemic. Hindustan Times. Retrieved 8 September 2020. </w:t>
                            </w:r>
                            <w:hyperlink r:id="rId9" w:history="1">
                              <w:r w:rsidR="00427C72" w:rsidRPr="00FB5AC7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https://bit.ly/3iZYBGP</w:t>
                              </w:r>
                            </w:hyperlink>
                          </w:p>
                          <w:p w14:paraId="42BB9A79" w14:textId="296306B3" w:rsidR="00427C72" w:rsidRPr="00FB5AC7" w:rsidRDefault="00427C72" w:rsidP="00DD577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704BAA5" w14:textId="0403DE50" w:rsidR="00427C72" w:rsidRDefault="00427C72" w:rsidP="00DD577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FB5A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Bansal, N. et al. (2021). Parenting styles and its relationship with self-esteem and hope in adolescents. International Journal of Indian Psychology. </w:t>
                            </w:r>
                            <w:hyperlink r:id="rId10" w:history="1">
                              <w:r w:rsidR="0066191D" w:rsidRPr="00447736">
                                <w:rPr>
                                  <w:rStyle w:val="Hyperlink"/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en-US"/>
                                </w:rPr>
                                <w:t>https://ijip.in/articles/parenting-style-and-its-relationship-with-hope-and-self-esteem-of-adolescents/</w:t>
                              </w:r>
                            </w:hyperlink>
                          </w:p>
                          <w:p w14:paraId="569953C5" w14:textId="267EE8CC" w:rsidR="0066191D" w:rsidRDefault="0066191D" w:rsidP="00DD577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</w:p>
                          <w:p w14:paraId="6DB59F44" w14:textId="4B66C523" w:rsidR="0066191D" w:rsidRPr="0066191D" w:rsidRDefault="0066191D" w:rsidP="00DD577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19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>Dissertation</w:t>
                            </w:r>
                            <w:r w:rsidR="005C5C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="003D66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 A</w:t>
                            </w:r>
                            <w:r w:rsidRPr="006619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ssociation </w:t>
                            </w:r>
                            <w:r w:rsidR="005C5C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between </w:t>
                            </w:r>
                            <w:r w:rsidRPr="006619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symptoms of eating disorders </w:t>
                            </w:r>
                            <w:r w:rsidRPr="006619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3D66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>nd</w:t>
                            </w:r>
                            <w:r w:rsidRPr="006619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 xml:space="preserve"> Instagram use in adolescents and young adults. </w:t>
                            </w:r>
                          </w:p>
                          <w:p w14:paraId="434AE53C" w14:textId="77777777" w:rsidR="0066191D" w:rsidRPr="00FB5AC7" w:rsidRDefault="0066191D" w:rsidP="00DD577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A397" id="Text Box 14" o:spid="_x0000_s1030" type="#_x0000_t202" style="position:absolute;margin-left:140.1pt;margin-top:550.8pt;width:360.9pt;height:178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" fillcolor="white [3201]" stroked="f" strokeweight=".5pt">
                <v:textbox>
                  <w:txbxContent>
                    <w:p w14:paraId="7CAEB240" w14:textId="5141FCE3" w:rsidR="00DD5775" w:rsidRDefault="00275AC6" w:rsidP="00DD577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Published Work</w:t>
                      </w:r>
                    </w:p>
                    <w:p w14:paraId="597FD367" w14:textId="77777777" w:rsidR="0066191D" w:rsidRDefault="0066191D" w:rsidP="00DD57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791193BB" w14:textId="46F7BEE4" w:rsidR="00DD5775" w:rsidRPr="00FB5AC7" w:rsidRDefault="00DD5775" w:rsidP="00DD577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FB5AC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 xml:space="preserve">Article: Bansal, N. (2020). Creativity in the times of coronavirus: Here’s how creative outlets </w:t>
                      </w:r>
                      <w:r w:rsidR="00427C72" w:rsidRPr="00FB5AC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 xml:space="preserve">helped Shakespeare, Newton and now, you, amid pandemic. Hindustan Times. Retrieved 8 September 2020. </w:t>
                      </w:r>
                      <w:hyperlink r:id="rId11" w:history="1">
                        <w:r w:rsidR="00427C72" w:rsidRPr="00FB5AC7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https://bit.ly/3iZYBGP</w:t>
                        </w:r>
                      </w:hyperlink>
                    </w:p>
                    <w:p w14:paraId="42BB9A79" w14:textId="296306B3" w:rsidR="00427C72" w:rsidRPr="00FB5AC7" w:rsidRDefault="00427C72" w:rsidP="00DD5775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</w:pPr>
                    </w:p>
                    <w:p w14:paraId="5704BAA5" w14:textId="0403DE50" w:rsidR="00427C72" w:rsidRDefault="00427C72" w:rsidP="00DD5775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FB5AC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 xml:space="preserve">Bansal, N. et al. (2021). Parenting styles and its relationship with self-esteem and hope in adolescents. International Journal of Indian Psychology. </w:t>
                      </w:r>
                      <w:hyperlink r:id="rId12" w:history="1">
                        <w:r w:rsidR="0066191D" w:rsidRPr="00447736">
                          <w:rPr>
                            <w:rStyle w:val="Hyperlink"/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w:t>https://ijip.in/articles/parenting-style-and-its-relationship-with-hope-and-self-esteem-of-adolescents/</w:t>
                        </w:r>
                      </w:hyperlink>
                    </w:p>
                    <w:p w14:paraId="569953C5" w14:textId="267EE8CC" w:rsidR="0066191D" w:rsidRDefault="0066191D" w:rsidP="00DD5775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n-US"/>
                        </w:rPr>
                      </w:pPr>
                    </w:p>
                    <w:p w14:paraId="6DB59F44" w14:textId="4B66C523" w:rsidR="0066191D" w:rsidRPr="0066191D" w:rsidRDefault="0066191D" w:rsidP="00DD5775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</w:pPr>
                      <w:r w:rsidRPr="0066191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>Dissertation</w:t>
                      </w:r>
                      <w:r w:rsidR="005C5C8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>:</w:t>
                      </w:r>
                      <w:r w:rsidR="003D66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 xml:space="preserve"> A</w:t>
                      </w:r>
                      <w:r w:rsidRPr="0066191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 xml:space="preserve">ssociation </w:t>
                      </w:r>
                      <w:r w:rsidR="005C5C8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 xml:space="preserve">between </w:t>
                      </w:r>
                      <w:r w:rsidRPr="0066191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 xml:space="preserve">symptoms of eating disorders </w:t>
                      </w:r>
                      <w:r w:rsidRPr="0066191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>a</w:t>
                      </w:r>
                      <w:r w:rsidR="003D66A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>nd</w:t>
                      </w:r>
                      <w:r w:rsidRPr="0066191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 xml:space="preserve"> Instagram use in adolescents and young adults. </w:t>
                      </w:r>
                    </w:p>
                    <w:p w14:paraId="434AE53C" w14:textId="77777777" w:rsidR="0066191D" w:rsidRPr="00FB5AC7" w:rsidRDefault="0066191D" w:rsidP="00DD5775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B7F0C" wp14:editId="429E8CA2">
                <wp:simplePos x="0" y="0"/>
                <wp:positionH relativeFrom="column">
                  <wp:posOffset>1783080</wp:posOffset>
                </wp:positionH>
                <wp:positionV relativeFrom="paragraph">
                  <wp:posOffset>5221605</wp:posOffset>
                </wp:positionV>
                <wp:extent cx="4809067" cy="2032000"/>
                <wp:effectExtent l="0" t="0" r="444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067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EFD53" w14:textId="77777777" w:rsidR="00DD5775" w:rsidRDefault="00DD5775" w:rsidP="00DD5775">
                            <w:pPr>
                              <w:pStyle w:val="Heading1"/>
                              <w:ind w:left="10"/>
                            </w:pPr>
                            <w:r>
                              <w:t>Education</w:t>
                            </w:r>
                          </w:p>
                          <w:p w14:paraId="49892EF2" w14:textId="7B94FB80" w:rsidR="00DD5775" w:rsidRPr="00FB5AC7" w:rsidRDefault="00DD5775" w:rsidP="00DD5775">
                            <w:pPr>
                              <w:spacing w:after="225"/>
                              <w:ind w:left="10" w:right="2300" w:hanging="10"/>
                              <w:rPr>
                                <w:rFonts w:ascii="Times New Roman" w:eastAsia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B.A Psychology. University of Delhi. India </w:t>
                            </w:r>
                            <w:r w:rsidR="00427C72"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(GPA 8.23)  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color w:val="737373"/>
                                <w:sz w:val="22"/>
                                <w:szCs w:val="22"/>
                              </w:rPr>
                              <w:t>S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color w:val="737373"/>
                                <w:sz w:val="22"/>
                                <w:szCs w:val="22"/>
                              </w:rPr>
                              <w:t>EPTEMBER</w:t>
                            </w:r>
                            <w:r w:rsidRPr="00FB5AC7">
                              <w:rPr>
                                <w:rFonts w:ascii="Times New Roman" w:eastAsia="Times New Roman" w:hAnsi="Times New Roman"/>
                                <w:color w:val="73737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color w:val="737373"/>
                                <w:sz w:val="22"/>
                                <w:szCs w:val="22"/>
                              </w:rPr>
                              <w:t>2018- AUGUST 2021</w:t>
                            </w:r>
                          </w:p>
                          <w:p w14:paraId="2EDAD2EE" w14:textId="24F215C4" w:rsidR="00DD5775" w:rsidRPr="00FB5AC7" w:rsidRDefault="00DD5775" w:rsidP="00640B2D">
                            <w:pPr>
                              <w:spacing w:after="207"/>
                              <w:ind w:left="10" w:hanging="10"/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PG Diploma in Counselling Psychology. Amity University Noida. India</w:t>
                            </w:r>
                            <w:r w:rsidR="00973F8E"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(GPA 7.89)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color w:val="737373"/>
                                <w:sz w:val="22"/>
                                <w:szCs w:val="22"/>
                              </w:rPr>
                              <w:t>S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color w:val="737373"/>
                                <w:sz w:val="22"/>
                                <w:szCs w:val="22"/>
                              </w:rPr>
                              <w:t>EPTEMBER 2021- AUGUST 2022</w:t>
                            </w:r>
                          </w:p>
                          <w:p w14:paraId="25ADB424" w14:textId="40154B70" w:rsidR="00DD5775" w:rsidRPr="00FB5AC7" w:rsidRDefault="00DD5775" w:rsidP="00640B2D">
                            <w:pPr>
                              <w:spacing w:after="20"/>
                              <w:ind w:left="10" w:hanging="10"/>
                              <w:rPr>
                                <w:sz w:val="22"/>
                                <w:szCs w:val="22"/>
                              </w:rPr>
                            </w:pP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MSc. Child and Adolescent Mental Health. University College London. United</w:t>
                            </w:r>
                            <w:r w:rsidR="00640B2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Kingdom</w:t>
                            </w:r>
                            <w:r w:rsidR="00640B2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b/>
                                <w:color w:val="737373"/>
                                <w:sz w:val="22"/>
                                <w:szCs w:val="22"/>
                              </w:rPr>
                              <w:t>S</w:t>
                            </w:r>
                            <w:r w:rsidRPr="00FB5AC7">
                              <w:rPr>
                                <w:rFonts w:ascii="Times New Roman" w:eastAsia="Times New Roman" w:hAnsi="Times New Roman" w:cs="Times New Roman"/>
                                <w:color w:val="737373"/>
                                <w:sz w:val="22"/>
                                <w:szCs w:val="22"/>
                              </w:rPr>
                              <w:t>EPTEMBER 2022- SEPTEMBER 2023</w:t>
                            </w:r>
                          </w:p>
                          <w:p w14:paraId="219C7C36" w14:textId="619CC503" w:rsidR="00DD5775" w:rsidRPr="00DD5775" w:rsidRDefault="00DD5775" w:rsidP="00DD577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7F0C" id="Text Box 13" o:spid="_x0000_s1031" type="#_x0000_t202" style="position:absolute;margin-left:140.4pt;margin-top:411.15pt;width:378.65pt;height:1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" fillcolor="white [3201]" stroked="f" strokeweight=".5pt">
                <v:textbox>
                  <w:txbxContent>
                    <w:p w14:paraId="563EFD53" w14:textId="77777777" w:rsidR="00DD5775" w:rsidRDefault="00DD5775" w:rsidP="00DD5775">
                      <w:pPr>
                        <w:pStyle w:val="Heading1"/>
                        <w:ind w:left="10"/>
                      </w:pPr>
                      <w:r>
                        <w:t>Education</w:t>
                      </w:r>
                    </w:p>
                    <w:p w14:paraId="49892EF2" w14:textId="7B94FB80" w:rsidR="00DD5775" w:rsidRPr="00FB5AC7" w:rsidRDefault="00DD5775" w:rsidP="00DD5775">
                      <w:pPr>
                        <w:spacing w:after="225"/>
                        <w:ind w:left="10" w:right="2300" w:hanging="10"/>
                        <w:rPr>
                          <w:rFonts w:ascii="Times New Roman" w:eastAsia="Times New Roman" w:hAnsi="Times New Roman"/>
                          <w:b/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 xml:space="preserve">B.A Psychology. University of Delhi. India </w:t>
                      </w:r>
                      <w:r w:rsidR="00427C72"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 xml:space="preserve">(GPA 8.23)  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color w:val="737373"/>
                          <w:sz w:val="22"/>
                          <w:szCs w:val="22"/>
                        </w:rPr>
                        <w:t>S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color w:val="737373"/>
                          <w:sz w:val="22"/>
                          <w:szCs w:val="22"/>
                        </w:rPr>
                        <w:t>EPTEMBER</w:t>
                      </w:r>
                      <w:r w:rsidRPr="00FB5AC7">
                        <w:rPr>
                          <w:rFonts w:ascii="Times New Roman" w:eastAsia="Times New Roman" w:hAnsi="Times New Roman"/>
                          <w:color w:val="737373"/>
                          <w:sz w:val="22"/>
                          <w:szCs w:val="22"/>
                        </w:rPr>
                        <w:t xml:space="preserve"> 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color w:val="737373"/>
                          <w:sz w:val="22"/>
                          <w:szCs w:val="22"/>
                        </w:rPr>
                        <w:t>2018- AUGUST 2021</w:t>
                      </w:r>
                    </w:p>
                    <w:p w14:paraId="2EDAD2EE" w14:textId="24F215C4" w:rsidR="00DD5775" w:rsidRPr="00FB5AC7" w:rsidRDefault="00DD5775" w:rsidP="00640B2D">
                      <w:pPr>
                        <w:spacing w:after="207"/>
                        <w:ind w:left="10" w:hanging="10"/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 xml:space="preserve">PG Diploma in Counselling Psychology. Amity University Noida. 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>India</w:t>
                      </w:r>
                      <w:r w:rsidR="00973F8E"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 xml:space="preserve"> (GPA 7.89)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color w:val="737373"/>
                          <w:sz w:val="22"/>
                          <w:szCs w:val="22"/>
                        </w:rPr>
                        <w:t>S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color w:val="737373"/>
                          <w:sz w:val="22"/>
                          <w:szCs w:val="22"/>
                        </w:rPr>
                        <w:t>EPTEMBER 2021- AUGUST 2022</w:t>
                      </w:r>
                    </w:p>
                    <w:p w14:paraId="25ADB424" w14:textId="40154B70" w:rsidR="00DD5775" w:rsidRPr="00FB5AC7" w:rsidRDefault="00DD5775" w:rsidP="00640B2D">
                      <w:pPr>
                        <w:spacing w:after="20"/>
                        <w:ind w:left="10" w:hanging="10"/>
                        <w:rPr>
                          <w:sz w:val="22"/>
                          <w:szCs w:val="22"/>
                        </w:rPr>
                      </w:pP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>MSc. Child and Adolescent Mental Health. University College London. United</w:t>
                      </w:r>
                      <w:r w:rsidR="00640B2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>Kingdom</w:t>
                      </w:r>
                      <w:r w:rsidR="00640B2D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b/>
                          <w:color w:val="737373"/>
                          <w:sz w:val="22"/>
                          <w:szCs w:val="22"/>
                        </w:rPr>
                        <w:t>S</w:t>
                      </w:r>
                      <w:r w:rsidRPr="00FB5AC7">
                        <w:rPr>
                          <w:rFonts w:ascii="Times New Roman" w:eastAsia="Times New Roman" w:hAnsi="Times New Roman" w:cs="Times New Roman"/>
                          <w:color w:val="737373"/>
                          <w:sz w:val="22"/>
                          <w:szCs w:val="22"/>
                        </w:rPr>
                        <w:t>EPTEMBER 2022- SEPTEMBER 2023</w:t>
                      </w:r>
                    </w:p>
                    <w:p w14:paraId="219C7C36" w14:textId="619CC503" w:rsidR="00DD5775" w:rsidRPr="00DD5775" w:rsidRDefault="00DD5775" w:rsidP="00DD577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C8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7FD9F" wp14:editId="6BA1B3F3">
                <wp:simplePos x="0" y="0"/>
                <wp:positionH relativeFrom="column">
                  <wp:posOffset>-639445</wp:posOffset>
                </wp:positionH>
                <wp:positionV relativeFrom="paragraph">
                  <wp:posOffset>3510996</wp:posOffset>
                </wp:positionV>
                <wp:extent cx="2020077" cy="108154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077" cy="1081548"/>
                        </a:xfrm>
                        <a:prstGeom prst="rect">
                          <a:avLst/>
                        </a:prstGeom>
                        <a:solidFill>
                          <a:srgbClr val="3248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CDCA7" w14:textId="7ED4AC96" w:rsidR="005C5C8C" w:rsidRDefault="005C5C8C" w:rsidP="005C5C8C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Memberships</w:t>
                            </w:r>
                          </w:p>
                          <w:p w14:paraId="0BB5E8D6" w14:textId="3FEDE9BB" w:rsidR="005C5C8C" w:rsidRDefault="005C5C8C" w:rsidP="005C5C8C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2C92DC" w14:textId="3611CB9B" w:rsidR="005C5C8C" w:rsidRDefault="005C5C8C" w:rsidP="00474A1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Graduate </w:t>
                            </w:r>
                            <w:r w:rsidR="00474A1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Basis for Chartered Membership (GBC)</w:t>
                            </w:r>
                          </w:p>
                          <w:p w14:paraId="63BCD47F" w14:textId="65118ED3" w:rsidR="00474A13" w:rsidRPr="00474A13" w:rsidRDefault="00474A13" w:rsidP="00474A13">
                            <w:pP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74A13"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  <w:t>Accredited by the British Psychological Society (BPS)</w:t>
                            </w:r>
                          </w:p>
                          <w:p w14:paraId="5CB20965" w14:textId="77777777" w:rsidR="005C5C8C" w:rsidRPr="00D85D6A" w:rsidRDefault="005C5C8C" w:rsidP="005C5C8C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51F559D" w14:textId="77777777" w:rsidR="005C5C8C" w:rsidRDefault="005C5C8C" w:rsidP="005C5C8C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E242D6C" w14:textId="77777777" w:rsidR="005C5C8C" w:rsidRPr="00F3607A" w:rsidRDefault="005C5C8C" w:rsidP="005C5C8C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FD9F" id="Text Box 15" o:spid="_x0000_s1029" type="#_x0000_t202" style="position:absolute;margin-left:-50.35pt;margin-top:276.45pt;width:159.05pt;height:8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" fillcolor="#324850" stroked="f" strokeweight=".5pt">
                <v:textbox>
                  <w:txbxContent>
                    <w:p w14:paraId="310CDCA7" w14:textId="7ED4AC96" w:rsidR="005C5C8C" w:rsidRDefault="005C5C8C" w:rsidP="005C5C8C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Memberships</w:t>
                      </w:r>
                    </w:p>
                    <w:p w14:paraId="0BB5E8D6" w14:textId="3FEDE9BB" w:rsidR="005C5C8C" w:rsidRDefault="005C5C8C" w:rsidP="005C5C8C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252C92DC" w14:textId="3611CB9B" w:rsidR="005C5C8C" w:rsidRDefault="005C5C8C" w:rsidP="00474A13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Graduate </w:t>
                      </w:r>
                      <w:r w:rsidR="00474A13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Basis for Chartered Membership (GBC)</w:t>
                      </w:r>
                    </w:p>
                    <w:p w14:paraId="63BCD47F" w14:textId="65118ED3" w:rsidR="00474A13" w:rsidRPr="00474A13" w:rsidRDefault="00474A13" w:rsidP="00474A13">
                      <w:pP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0"/>
                          <w:szCs w:val="20"/>
                          <w:lang w:val="en-US"/>
                        </w:rPr>
                      </w:pPr>
                      <w:r w:rsidRPr="00474A13"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  <w:t>Accredited by the British Psychological Society (BPS)</w:t>
                      </w:r>
                    </w:p>
                    <w:p w14:paraId="5CB20965" w14:textId="77777777" w:rsidR="005C5C8C" w:rsidRPr="00D85D6A" w:rsidRDefault="005C5C8C" w:rsidP="005C5C8C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351F559D" w14:textId="77777777" w:rsidR="005C5C8C" w:rsidRDefault="005C5C8C" w:rsidP="005C5C8C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0E242D6C" w14:textId="77777777" w:rsidR="005C5C8C" w:rsidRPr="00F3607A" w:rsidRDefault="005C5C8C" w:rsidP="005C5C8C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C8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CC81B" wp14:editId="469CF874">
                <wp:simplePos x="0" y="0"/>
                <wp:positionH relativeFrom="column">
                  <wp:posOffset>-601407</wp:posOffset>
                </wp:positionH>
                <wp:positionV relativeFrom="paragraph">
                  <wp:posOffset>4668971</wp:posOffset>
                </wp:positionV>
                <wp:extent cx="1726565" cy="880533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565" cy="880533"/>
                        </a:xfrm>
                        <a:prstGeom prst="rect">
                          <a:avLst/>
                        </a:prstGeom>
                        <a:solidFill>
                          <a:srgbClr val="3248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04B3F" w14:textId="6C6B8143" w:rsidR="00F3607A" w:rsidRDefault="00F3607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Language</w:t>
                            </w:r>
                            <w:r w:rsidRPr="00F360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s </w:t>
                            </w:r>
                          </w:p>
                          <w:p w14:paraId="0648B872" w14:textId="2ED8B2E0" w:rsidR="00D85D6A" w:rsidRDefault="00D85D6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A52FD76" w14:textId="694BDFEB" w:rsidR="00D85D6A" w:rsidRPr="00973F8E" w:rsidRDefault="00D85D6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English </w:t>
                            </w:r>
                          </w:p>
                          <w:p w14:paraId="1EDA2406" w14:textId="31A4B201" w:rsidR="00D85D6A" w:rsidRPr="00973F8E" w:rsidRDefault="00D85D6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64D9034" w14:textId="419A3AED" w:rsidR="00D85D6A" w:rsidRPr="00973F8E" w:rsidRDefault="00D85D6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Hindi</w:t>
                            </w:r>
                          </w:p>
                          <w:p w14:paraId="54D35FFA" w14:textId="4C15D768" w:rsidR="00D85D6A" w:rsidRDefault="00D85D6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CF58599" w14:textId="72133018" w:rsidR="00D85D6A" w:rsidRDefault="00D85D6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29101D" w14:textId="735C0B10" w:rsidR="00D85D6A" w:rsidRDefault="00D85D6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D215F8C" w14:textId="77777777" w:rsidR="00D85D6A" w:rsidRPr="00D85D6A" w:rsidRDefault="00D85D6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8336216" w14:textId="77777777" w:rsidR="00F3607A" w:rsidRDefault="00F3607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612736" w14:textId="77777777" w:rsidR="00F3607A" w:rsidRPr="00F3607A" w:rsidRDefault="00F3607A" w:rsidP="00F360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C81B" id="Text Box 8" o:spid="_x0000_s1030" type="#_x0000_t202" style="position:absolute;margin-left:-47.35pt;margin-top:367.65pt;width:135.95pt;height:6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" fillcolor="#324850" stroked="f" strokeweight=".5pt">
                <v:textbox>
                  <w:txbxContent>
                    <w:p w14:paraId="1B604B3F" w14:textId="6C6B8143" w:rsidR="00F3607A" w:rsidRDefault="00F3607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Language</w:t>
                      </w:r>
                      <w:r w:rsidRPr="00F3607A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s </w:t>
                      </w:r>
                    </w:p>
                    <w:p w14:paraId="0648B872" w14:textId="2ED8B2E0" w:rsidR="00D85D6A" w:rsidRDefault="00D85D6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4A52FD76" w14:textId="694BDFEB" w:rsidR="00D85D6A" w:rsidRPr="00973F8E" w:rsidRDefault="00D85D6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English </w:t>
                      </w:r>
                    </w:p>
                    <w:p w14:paraId="1EDA2406" w14:textId="31A4B201" w:rsidR="00D85D6A" w:rsidRPr="00973F8E" w:rsidRDefault="00D85D6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164D9034" w14:textId="419A3AED" w:rsidR="00D85D6A" w:rsidRPr="00973F8E" w:rsidRDefault="00D85D6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Hindi</w:t>
                      </w:r>
                    </w:p>
                    <w:p w14:paraId="54D35FFA" w14:textId="4C15D768" w:rsidR="00D85D6A" w:rsidRDefault="00D85D6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7CF58599" w14:textId="72133018" w:rsidR="00D85D6A" w:rsidRDefault="00D85D6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6529101D" w14:textId="735C0B10" w:rsidR="00D85D6A" w:rsidRDefault="00D85D6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2D215F8C" w14:textId="77777777" w:rsidR="00D85D6A" w:rsidRPr="00D85D6A" w:rsidRDefault="00D85D6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58336216" w14:textId="77777777" w:rsidR="00F3607A" w:rsidRDefault="00F3607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4F612736" w14:textId="77777777" w:rsidR="00F3607A" w:rsidRPr="00F3607A" w:rsidRDefault="00F3607A" w:rsidP="00F360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C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6E64B3" wp14:editId="24438D87">
                <wp:simplePos x="0" y="0"/>
                <wp:positionH relativeFrom="column">
                  <wp:posOffset>-648130</wp:posOffset>
                </wp:positionH>
                <wp:positionV relativeFrom="paragraph">
                  <wp:posOffset>5633659</wp:posOffset>
                </wp:positionV>
                <wp:extent cx="1963420" cy="2065866"/>
                <wp:effectExtent l="0" t="0" r="508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2065866"/>
                        </a:xfrm>
                        <a:prstGeom prst="rect">
                          <a:avLst/>
                        </a:prstGeom>
                        <a:solidFill>
                          <a:srgbClr val="3248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AD5E7" w14:textId="1BEC32E6" w:rsidR="00D85D6A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Skill</w:t>
                            </w:r>
                            <w:r w:rsidRPr="00F360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s </w:t>
                            </w:r>
                          </w:p>
                          <w:p w14:paraId="457CC7C0" w14:textId="77777777" w:rsidR="00D85D6A" w:rsidRPr="00973F8E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59D896D5" w14:textId="629B76FE" w:rsidR="00D85D6A" w:rsidRPr="00973F8E" w:rsidRDefault="00D85D6A" w:rsidP="00973F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Research </w:t>
                            </w:r>
                          </w:p>
                          <w:p w14:paraId="0130D78D" w14:textId="372E40AF" w:rsidR="00D85D6A" w:rsidRPr="00973F8E" w:rsidRDefault="00D85D6A" w:rsidP="00973F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Communication Skills </w:t>
                            </w:r>
                          </w:p>
                          <w:p w14:paraId="0474476E" w14:textId="66DA9C1B" w:rsidR="00D85D6A" w:rsidRPr="00973F8E" w:rsidRDefault="00D85D6A" w:rsidP="00973F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Psychological assessments </w:t>
                            </w:r>
                          </w:p>
                          <w:p w14:paraId="6BA3AD85" w14:textId="047D5981" w:rsidR="00D85D6A" w:rsidRPr="00973F8E" w:rsidRDefault="00D85D6A" w:rsidP="00973F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SPSS</w:t>
                            </w:r>
                          </w:p>
                          <w:p w14:paraId="57DF52EC" w14:textId="5412E15D" w:rsidR="00D85D6A" w:rsidRPr="00973F8E" w:rsidRDefault="00D85D6A" w:rsidP="00973F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Leadership and Teamwork </w:t>
                            </w:r>
                          </w:p>
                          <w:p w14:paraId="371FA53D" w14:textId="146022BC" w:rsidR="00D85D6A" w:rsidRPr="00973F8E" w:rsidRDefault="00D85D6A" w:rsidP="00973F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Observation</w:t>
                            </w:r>
                          </w:p>
                          <w:p w14:paraId="651F5220" w14:textId="77777777" w:rsidR="00D85D6A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9E9347" w14:textId="77777777" w:rsidR="00D85D6A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784FC16" w14:textId="77777777" w:rsidR="00D85D6A" w:rsidRPr="00D85D6A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3C7A40B" w14:textId="77777777" w:rsidR="00D85D6A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CED21D9" w14:textId="77777777" w:rsidR="00D85D6A" w:rsidRPr="00F3607A" w:rsidRDefault="00D85D6A" w:rsidP="00D85D6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64B3" id="Text Box 9" o:spid="_x0000_s1031" type="#_x0000_t202" style="position:absolute;margin-left:-51.05pt;margin-top:443.6pt;width:154.6pt;height:16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" fillcolor="#324850" stroked="f" strokeweight=".5pt">
                <v:textbox>
                  <w:txbxContent>
                    <w:p w14:paraId="09CAD5E7" w14:textId="1BEC32E6" w:rsidR="00D85D6A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Skill</w:t>
                      </w:r>
                      <w:r w:rsidRPr="00F3607A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s </w:t>
                      </w:r>
                    </w:p>
                    <w:p w14:paraId="457CC7C0" w14:textId="77777777" w:rsidR="00D85D6A" w:rsidRPr="00973F8E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</w:p>
                    <w:p w14:paraId="59D896D5" w14:textId="629B76FE" w:rsidR="00D85D6A" w:rsidRPr="00973F8E" w:rsidRDefault="00D85D6A" w:rsidP="00973F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Research </w:t>
                      </w:r>
                    </w:p>
                    <w:p w14:paraId="0130D78D" w14:textId="372E40AF" w:rsidR="00D85D6A" w:rsidRPr="00973F8E" w:rsidRDefault="00D85D6A" w:rsidP="00973F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Communication Skills </w:t>
                      </w:r>
                    </w:p>
                    <w:p w14:paraId="0474476E" w14:textId="66DA9C1B" w:rsidR="00D85D6A" w:rsidRPr="00973F8E" w:rsidRDefault="00D85D6A" w:rsidP="00973F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Psychological assessments </w:t>
                      </w:r>
                    </w:p>
                    <w:p w14:paraId="6BA3AD85" w14:textId="047D5981" w:rsidR="00D85D6A" w:rsidRPr="00973F8E" w:rsidRDefault="00D85D6A" w:rsidP="00973F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SPSS</w:t>
                      </w:r>
                    </w:p>
                    <w:p w14:paraId="57DF52EC" w14:textId="5412E15D" w:rsidR="00D85D6A" w:rsidRPr="00973F8E" w:rsidRDefault="00D85D6A" w:rsidP="00973F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Leadership and Teamwork </w:t>
                      </w:r>
                    </w:p>
                    <w:p w14:paraId="371FA53D" w14:textId="146022BC" w:rsidR="00D85D6A" w:rsidRPr="00973F8E" w:rsidRDefault="00D85D6A" w:rsidP="00973F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Observation</w:t>
                      </w:r>
                    </w:p>
                    <w:p w14:paraId="651F5220" w14:textId="77777777" w:rsidR="00D85D6A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7D9E9347" w14:textId="77777777" w:rsidR="00D85D6A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4784FC16" w14:textId="77777777" w:rsidR="00D85D6A" w:rsidRPr="00D85D6A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53C7A40B" w14:textId="77777777" w:rsidR="00D85D6A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2CED21D9" w14:textId="77777777" w:rsidR="00D85D6A" w:rsidRPr="00F3607A" w:rsidRDefault="00D85D6A" w:rsidP="00D85D6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C8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15904" wp14:editId="593724BA">
                <wp:simplePos x="0" y="0"/>
                <wp:positionH relativeFrom="column">
                  <wp:posOffset>-708025</wp:posOffset>
                </wp:positionH>
                <wp:positionV relativeFrom="paragraph">
                  <wp:posOffset>7702673</wp:posOffset>
                </wp:positionV>
                <wp:extent cx="2202426" cy="172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426" cy="1727200"/>
                        </a:xfrm>
                        <a:prstGeom prst="rect">
                          <a:avLst/>
                        </a:prstGeom>
                        <a:solidFill>
                          <a:srgbClr val="3248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ACF7C" w14:textId="2A56F1AE" w:rsidR="00D85D6A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Courses</w:t>
                            </w:r>
                          </w:p>
                          <w:p w14:paraId="2A28DD30" w14:textId="648262E5" w:rsidR="00D85D6A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FB75878" w14:textId="7A39EC9F" w:rsidR="00D85D6A" w:rsidRPr="00973F8E" w:rsidRDefault="00D85D6A" w:rsidP="00973F8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Psychological First Aid </w:t>
                            </w:r>
                          </w:p>
                          <w:p w14:paraId="1530FD9C" w14:textId="0063B116" w:rsidR="00D85D6A" w:rsidRPr="00973F8E" w:rsidRDefault="00D85D6A" w:rsidP="00973F8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John Hopkins University, Coursera</w:t>
                            </w:r>
                          </w:p>
                          <w:p w14:paraId="0B8D5889" w14:textId="4CAF091A" w:rsidR="00D85D6A" w:rsidRPr="00973F8E" w:rsidRDefault="00D85D6A" w:rsidP="00973F8E">
                            <w:pP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  <w:t>2019</w:t>
                            </w:r>
                          </w:p>
                          <w:p w14:paraId="71FD1092" w14:textId="1471A0FC" w:rsidR="00D85D6A" w:rsidRPr="00973F8E" w:rsidRDefault="00D85D6A" w:rsidP="00973F8E">
                            <w:pP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39A568" w14:textId="02B46487" w:rsidR="00D85D6A" w:rsidRPr="00973F8E" w:rsidRDefault="00D85D6A" w:rsidP="00973F8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Clinical Skills Workshop</w:t>
                            </w:r>
                          </w:p>
                          <w:p w14:paraId="5D814417" w14:textId="43990B94" w:rsidR="00D85D6A" w:rsidRPr="00973F8E" w:rsidRDefault="00D85D6A" w:rsidP="00973F8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University College London </w:t>
                            </w:r>
                          </w:p>
                          <w:p w14:paraId="615E0CD2" w14:textId="7A64706D" w:rsidR="00D85D6A" w:rsidRPr="00973F8E" w:rsidRDefault="00D85D6A" w:rsidP="00973F8E">
                            <w:pPr>
                              <w:rPr>
                                <w:rFonts w:ascii="Times New Roman" w:hAnsi="Times New Roman" w:cs="Times New Roman"/>
                                <w:color w:val="D0CECE" w:themeColor="background2" w:themeShade="E6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D0CECE" w:themeColor="background2" w:themeShade="E6"/>
                                <w:sz w:val="22"/>
                                <w:szCs w:val="22"/>
                                <w:lang w:val="en-US"/>
                              </w:rPr>
                              <w:t>2022-2023</w:t>
                            </w:r>
                          </w:p>
                          <w:p w14:paraId="7CBA30E8" w14:textId="77777777" w:rsidR="00D85D6A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F33683" w14:textId="77777777" w:rsidR="00D85D6A" w:rsidRPr="00D85D6A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67EE760" w14:textId="77777777" w:rsidR="00D85D6A" w:rsidRDefault="00D85D6A" w:rsidP="00D85D6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7F3907" w14:textId="77777777" w:rsidR="00D85D6A" w:rsidRPr="00F3607A" w:rsidRDefault="00D85D6A" w:rsidP="00D85D6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5904" id="Text Box 10" o:spid="_x0000_s1032" type="#_x0000_t202" style="position:absolute;margin-left:-55.75pt;margin-top:606.5pt;width:173.4pt;height:1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" fillcolor="#324850" stroked="f" strokeweight=".5pt">
                <v:textbox>
                  <w:txbxContent>
                    <w:p w14:paraId="752ACF7C" w14:textId="2A56F1AE" w:rsidR="00D85D6A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Courses</w:t>
                      </w:r>
                    </w:p>
                    <w:p w14:paraId="2A28DD30" w14:textId="648262E5" w:rsidR="00D85D6A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3FB75878" w14:textId="7A39EC9F" w:rsidR="00D85D6A" w:rsidRPr="00973F8E" w:rsidRDefault="00D85D6A" w:rsidP="00973F8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Psychological First Aid </w:t>
                      </w:r>
                    </w:p>
                    <w:p w14:paraId="1530FD9C" w14:textId="0063B116" w:rsidR="00D85D6A" w:rsidRPr="00973F8E" w:rsidRDefault="00D85D6A" w:rsidP="00973F8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John Hopkins University, Coursera</w:t>
                      </w:r>
                    </w:p>
                    <w:p w14:paraId="0B8D5889" w14:textId="4CAF091A" w:rsidR="00D85D6A" w:rsidRPr="00973F8E" w:rsidRDefault="00D85D6A" w:rsidP="00973F8E">
                      <w:pP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  <w:t>2019</w:t>
                      </w:r>
                    </w:p>
                    <w:p w14:paraId="71FD1092" w14:textId="1471A0FC" w:rsidR="00D85D6A" w:rsidRPr="00973F8E" w:rsidRDefault="00D85D6A" w:rsidP="00973F8E">
                      <w:pP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</w:pPr>
                    </w:p>
                    <w:p w14:paraId="6639A568" w14:textId="02B46487" w:rsidR="00D85D6A" w:rsidRPr="00973F8E" w:rsidRDefault="00D85D6A" w:rsidP="00973F8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Clinical Skills Workshop</w:t>
                      </w:r>
                    </w:p>
                    <w:p w14:paraId="5D814417" w14:textId="43990B94" w:rsidR="00D85D6A" w:rsidRPr="00973F8E" w:rsidRDefault="00D85D6A" w:rsidP="00973F8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University College London </w:t>
                      </w:r>
                    </w:p>
                    <w:p w14:paraId="615E0CD2" w14:textId="7A64706D" w:rsidR="00D85D6A" w:rsidRPr="00973F8E" w:rsidRDefault="00D85D6A" w:rsidP="00973F8E">
                      <w:pPr>
                        <w:rPr>
                          <w:rFonts w:ascii="Times New Roman" w:hAnsi="Times New Roman" w:cs="Times New Roman"/>
                          <w:color w:val="D0CECE" w:themeColor="background2" w:themeShade="E6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D0CECE" w:themeColor="background2" w:themeShade="E6"/>
                          <w:sz w:val="22"/>
                          <w:szCs w:val="22"/>
                          <w:lang w:val="en-US"/>
                        </w:rPr>
                        <w:t>2022-2023</w:t>
                      </w:r>
                    </w:p>
                    <w:p w14:paraId="7CBA30E8" w14:textId="77777777" w:rsidR="00D85D6A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0DF33683" w14:textId="77777777" w:rsidR="00D85D6A" w:rsidRPr="00D85D6A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467EE760" w14:textId="77777777" w:rsidR="00D85D6A" w:rsidRDefault="00D85D6A" w:rsidP="00D85D6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0D7F3907" w14:textId="77777777" w:rsidR="00D85D6A" w:rsidRPr="00F3607A" w:rsidRDefault="00D85D6A" w:rsidP="00D85D6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C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D6858" wp14:editId="3499F0D4">
                <wp:simplePos x="0" y="0"/>
                <wp:positionH relativeFrom="column">
                  <wp:posOffset>-601407</wp:posOffset>
                </wp:positionH>
                <wp:positionV relativeFrom="paragraph">
                  <wp:posOffset>882097</wp:posOffset>
                </wp:positionV>
                <wp:extent cx="1726565" cy="2460978"/>
                <wp:effectExtent l="0" t="0" r="635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565" cy="2460978"/>
                        </a:xfrm>
                        <a:prstGeom prst="rect">
                          <a:avLst/>
                        </a:prstGeom>
                        <a:solidFill>
                          <a:srgbClr val="3248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12C75" w14:textId="257BE9D6" w:rsidR="00F3607A" w:rsidRPr="00F3607A" w:rsidRDefault="00F3607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3607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Details </w:t>
                            </w:r>
                          </w:p>
                          <w:p w14:paraId="1ACD1721" w14:textId="77777777" w:rsidR="00F3607A" w:rsidRDefault="00F3607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796E204" w14:textId="0630D7A2" w:rsidR="00F3607A" w:rsidRPr="00973F8E" w:rsidRDefault="00F3607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  <w:t>CONTACT</w:t>
                            </w:r>
                          </w:p>
                          <w:p w14:paraId="3A277C3F" w14:textId="17D65D3F" w:rsidR="00F3607A" w:rsidRPr="00973F8E" w:rsidRDefault="00F3607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760B554" w14:textId="182C41AB" w:rsidR="003D66A6" w:rsidRDefault="003D66A6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Sector-50, Noida </w:t>
                            </w:r>
                          </w:p>
                          <w:p w14:paraId="14636BA9" w14:textId="0F79D026" w:rsidR="00F3607A" w:rsidRPr="00973F8E" w:rsidRDefault="00F3607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U</w:t>
                            </w:r>
                            <w:r w:rsidR="003D66A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ttar Pradesh</w:t>
                            </w:r>
                          </w:p>
                          <w:p w14:paraId="4962D6DC" w14:textId="640A556A" w:rsidR="00F3607A" w:rsidRPr="00973F8E" w:rsidRDefault="00F3607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07503707083</w:t>
                            </w:r>
                          </w:p>
                          <w:p w14:paraId="7B7BB9F7" w14:textId="74B629F5" w:rsidR="00F3607A" w:rsidRPr="00973F8E" w:rsidRDefault="00F3607A" w:rsidP="00F3607A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naishabansal@gmail.com</w:t>
                            </w:r>
                          </w:p>
                          <w:p w14:paraId="35C2AE14" w14:textId="48FD0615" w:rsidR="00F3607A" w:rsidRPr="00973F8E" w:rsidRDefault="00F3607A" w:rsidP="00F360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DDF3D34" w14:textId="261B21C4" w:rsidR="00F3607A" w:rsidRPr="00973F8E" w:rsidRDefault="00F3607A" w:rsidP="00F3607A">
                            <w:pP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  <w:t>NATIONALITY</w:t>
                            </w:r>
                          </w:p>
                          <w:p w14:paraId="79EB2149" w14:textId="4C68D97E" w:rsidR="00F3607A" w:rsidRPr="00973F8E" w:rsidRDefault="00F3607A" w:rsidP="00F3607A">
                            <w:pP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D6C86DF" w14:textId="2C29AE00" w:rsidR="00F3607A" w:rsidRPr="00973F8E" w:rsidRDefault="00F3607A" w:rsidP="00F360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Indian</w:t>
                            </w:r>
                          </w:p>
                          <w:p w14:paraId="5604F577" w14:textId="1749AA4E" w:rsidR="00F3607A" w:rsidRPr="00973F8E" w:rsidRDefault="00F3607A" w:rsidP="00F360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0171E2C" w14:textId="1B64E91C" w:rsidR="00F3607A" w:rsidRPr="00973F8E" w:rsidRDefault="00F3607A" w:rsidP="00F3607A">
                            <w:pP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22"/>
                                <w:szCs w:val="22"/>
                                <w:lang w:val="en-US"/>
                              </w:rPr>
                              <w:t>DATE OF BIRTH</w:t>
                            </w:r>
                          </w:p>
                          <w:p w14:paraId="094F8DF3" w14:textId="4C054E49" w:rsidR="00F3607A" w:rsidRPr="00973F8E" w:rsidRDefault="00F3607A" w:rsidP="00F360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2992A67" w14:textId="4A75DAC9" w:rsidR="00F3607A" w:rsidRPr="00973F8E" w:rsidRDefault="00F3607A" w:rsidP="00F360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08/02/2000</w:t>
                            </w:r>
                          </w:p>
                          <w:p w14:paraId="7AB5BFC5" w14:textId="77777777" w:rsidR="00F3607A" w:rsidRPr="00F3607A" w:rsidRDefault="00F3607A" w:rsidP="00F3607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6858" id="Text Box 7" o:spid="_x0000_s1036" type="#_x0000_t202" style="position:absolute;margin-left:-47.35pt;margin-top:69.45pt;width:135.95pt;height:19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" fillcolor="#324850" stroked="f" strokeweight=".5pt">
                <v:textbox>
                  <w:txbxContent>
                    <w:p w14:paraId="25612C75" w14:textId="257BE9D6" w:rsidR="00F3607A" w:rsidRPr="00F3607A" w:rsidRDefault="00F3607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F3607A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Details </w:t>
                      </w:r>
                    </w:p>
                    <w:p w14:paraId="1ACD1721" w14:textId="77777777" w:rsidR="00F3607A" w:rsidRDefault="00F3607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2796E204" w14:textId="0630D7A2" w:rsidR="00F3607A" w:rsidRPr="00973F8E" w:rsidRDefault="00F3607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  <w:t>CONTACT</w:t>
                      </w:r>
                    </w:p>
                    <w:p w14:paraId="3A277C3F" w14:textId="17D65D3F" w:rsidR="00F3607A" w:rsidRPr="00973F8E" w:rsidRDefault="00F3607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1760B554" w14:textId="182C41AB" w:rsidR="003D66A6" w:rsidRDefault="003D66A6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Sector-50, Noida </w:t>
                      </w:r>
                    </w:p>
                    <w:p w14:paraId="14636BA9" w14:textId="0F79D026" w:rsidR="00F3607A" w:rsidRPr="00973F8E" w:rsidRDefault="00F3607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U</w:t>
                      </w:r>
                      <w:r w:rsidR="003D66A6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ttar Pradesh</w:t>
                      </w:r>
                    </w:p>
                    <w:p w14:paraId="4962D6DC" w14:textId="640A556A" w:rsidR="00F3607A" w:rsidRPr="00973F8E" w:rsidRDefault="00F3607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07503707083</w:t>
                      </w:r>
                    </w:p>
                    <w:p w14:paraId="7B7BB9F7" w14:textId="74B629F5" w:rsidR="00F3607A" w:rsidRPr="00973F8E" w:rsidRDefault="00F3607A" w:rsidP="00F3607A">
                      <w:pPr>
                        <w:spacing w:line="192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naishabansal@gmail.com</w:t>
                      </w:r>
                    </w:p>
                    <w:p w14:paraId="35C2AE14" w14:textId="48FD0615" w:rsidR="00F3607A" w:rsidRPr="00973F8E" w:rsidRDefault="00F3607A" w:rsidP="00F360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2DDF3D34" w14:textId="261B21C4" w:rsidR="00F3607A" w:rsidRPr="00973F8E" w:rsidRDefault="00F3607A" w:rsidP="00F3607A">
                      <w:pP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  <w:t>NATIONALITY</w:t>
                      </w:r>
                    </w:p>
                    <w:p w14:paraId="79EB2149" w14:textId="4C68D97E" w:rsidR="00F3607A" w:rsidRPr="00973F8E" w:rsidRDefault="00F3607A" w:rsidP="00F3607A">
                      <w:pP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</w:pPr>
                    </w:p>
                    <w:p w14:paraId="6D6C86DF" w14:textId="2C29AE00" w:rsidR="00F3607A" w:rsidRPr="00973F8E" w:rsidRDefault="00F3607A" w:rsidP="00F360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Indian</w:t>
                      </w:r>
                    </w:p>
                    <w:p w14:paraId="5604F577" w14:textId="1749AA4E" w:rsidR="00F3607A" w:rsidRPr="00973F8E" w:rsidRDefault="00F3607A" w:rsidP="00F360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00171E2C" w14:textId="1B64E91C" w:rsidR="00F3607A" w:rsidRPr="00973F8E" w:rsidRDefault="00F3607A" w:rsidP="00F3607A">
                      <w:pP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22"/>
                          <w:szCs w:val="22"/>
                          <w:lang w:val="en-US"/>
                        </w:rPr>
                        <w:t>DATE OF BIRTH</w:t>
                      </w:r>
                    </w:p>
                    <w:p w14:paraId="094F8DF3" w14:textId="4C054E49" w:rsidR="00F3607A" w:rsidRPr="00973F8E" w:rsidRDefault="00F3607A" w:rsidP="00F360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02992A67" w14:textId="4A75DAC9" w:rsidR="00F3607A" w:rsidRPr="00973F8E" w:rsidRDefault="00F3607A" w:rsidP="00F360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08/02/2000</w:t>
                      </w:r>
                    </w:p>
                    <w:p w14:paraId="7AB5BFC5" w14:textId="77777777" w:rsidR="00F3607A" w:rsidRPr="00F3607A" w:rsidRDefault="00F3607A" w:rsidP="00F3607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C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A39A3" wp14:editId="5EB5AD1E">
                <wp:simplePos x="0" y="0"/>
                <wp:positionH relativeFrom="column">
                  <wp:posOffset>-550545</wp:posOffset>
                </wp:positionH>
                <wp:positionV relativeFrom="paragraph">
                  <wp:posOffset>289663</wp:posOffset>
                </wp:positionV>
                <wp:extent cx="1861820" cy="599767"/>
                <wp:effectExtent l="0" t="0" r="508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599767"/>
                        </a:xfrm>
                        <a:prstGeom prst="rect">
                          <a:avLst/>
                        </a:prstGeom>
                        <a:solidFill>
                          <a:srgbClr val="3248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6E18D" w14:textId="492060BA" w:rsidR="00DF54D7" w:rsidRDefault="00DF54D7" w:rsidP="00F360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ASPIRING</w:t>
                            </w: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973F8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MENTAL HEALTH PRCATITIONER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39A3" id="Text Box 6" o:spid="_x0000_s1037" type="#_x0000_t202" style="position:absolute;margin-left:-43.35pt;margin-top:22.8pt;width:146.6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" fillcolor="#324850" stroked="f" strokeweight=".5pt">
                <v:textbox>
                  <w:txbxContent>
                    <w:p w14:paraId="29E6E18D" w14:textId="492060BA" w:rsidR="00DF54D7" w:rsidRDefault="00DF54D7" w:rsidP="00F3607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ASPIRING</w:t>
                      </w: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973F8E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MENTAL HEALTH PRCATITIONER</w:t>
                      </w:r>
                    </w:p>
                  </w:txbxContent>
                </v:textbox>
              </v:shape>
            </w:pict>
          </mc:Fallback>
        </mc:AlternateContent>
      </w:r>
      <w:r w:rsidR="00DF54D7">
        <w:br w:type="textWrapping" w:clear="all"/>
      </w:r>
    </w:p>
    <w:sectPr w:rsidR="00DF54D7" w:rsidRPr="00DF54D7" w:rsidSect="002912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49A7" w14:textId="77777777" w:rsidR="001A4496" w:rsidRDefault="001A4496" w:rsidP="00DF54D7">
      <w:r>
        <w:separator/>
      </w:r>
    </w:p>
  </w:endnote>
  <w:endnote w:type="continuationSeparator" w:id="0">
    <w:p w14:paraId="698A0744" w14:textId="77777777" w:rsidR="001A4496" w:rsidRDefault="001A4496" w:rsidP="00DF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6E27" w14:textId="77777777" w:rsidR="001A4496" w:rsidRDefault="001A4496" w:rsidP="00DF54D7">
      <w:r>
        <w:separator/>
      </w:r>
    </w:p>
  </w:footnote>
  <w:footnote w:type="continuationSeparator" w:id="0">
    <w:p w14:paraId="7C9C269A" w14:textId="77777777" w:rsidR="001A4496" w:rsidRDefault="001A4496" w:rsidP="00DF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5CF9"/>
    <w:multiLevelType w:val="hybridMultilevel"/>
    <w:tmpl w:val="6BC49826"/>
    <w:lvl w:ilvl="0" w:tplc="2414590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817CD"/>
    <w:multiLevelType w:val="hybridMultilevel"/>
    <w:tmpl w:val="725A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193A"/>
    <w:multiLevelType w:val="hybridMultilevel"/>
    <w:tmpl w:val="1DE41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D7"/>
    <w:rsid w:val="00011BFC"/>
    <w:rsid w:val="00033D2D"/>
    <w:rsid w:val="0007691F"/>
    <w:rsid w:val="00087A34"/>
    <w:rsid w:val="000A77BA"/>
    <w:rsid w:val="000E0732"/>
    <w:rsid w:val="001270E1"/>
    <w:rsid w:val="00145882"/>
    <w:rsid w:val="001557FC"/>
    <w:rsid w:val="00167C34"/>
    <w:rsid w:val="00184129"/>
    <w:rsid w:val="001A4496"/>
    <w:rsid w:val="001E52F6"/>
    <w:rsid w:val="00205F12"/>
    <w:rsid w:val="002334B9"/>
    <w:rsid w:val="00242BDC"/>
    <w:rsid w:val="00254D85"/>
    <w:rsid w:val="00275AC6"/>
    <w:rsid w:val="0029123D"/>
    <w:rsid w:val="002B1DD7"/>
    <w:rsid w:val="002C36B0"/>
    <w:rsid w:val="002D64EE"/>
    <w:rsid w:val="00304018"/>
    <w:rsid w:val="00320957"/>
    <w:rsid w:val="003270DC"/>
    <w:rsid w:val="003346F4"/>
    <w:rsid w:val="00347E70"/>
    <w:rsid w:val="00351D77"/>
    <w:rsid w:val="00386D8F"/>
    <w:rsid w:val="00394CD1"/>
    <w:rsid w:val="003B45C7"/>
    <w:rsid w:val="003C7698"/>
    <w:rsid w:val="003D66A6"/>
    <w:rsid w:val="003F5CAD"/>
    <w:rsid w:val="00415838"/>
    <w:rsid w:val="00427C72"/>
    <w:rsid w:val="00452FDF"/>
    <w:rsid w:val="00474A13"/>
    <w:rsid w:val="004E52B4"/>
    <w:rsid w:val="00552945"/>
    <w:rsid w:val="005634AA"/>
    <w:rsid w:val="005A2933"/>
    <w:rsid w:val="005C5C8C"/>
    <w:rsid w:val="005F3F36"/>
    <w:rsid w:val="005F5824"/>
    <w:rsid w:val="00634A50"/>
    <w:rsid w:val="00640B2D"/>
    <w:rsid w:val="00651D58"/>
    <w:rsid w:val="0066191D"/>
    <w:rsid w:val="006710DA"/>
    <w:rsid w:val="0068367D"/>
    <w:rsid w:val="006A2393"/>
    <w:rsid w:val="006C04B6"/>
    <w:rsid w:val="006F12E6"/>
    <w:rsid w:val="007700AB"/>
    <w:rsid w:val="007C2AD1"/>
    <w:rsid w:val="007D5629"/>
    <w:rsid w:val="00847B32"/>
    <w:rsid w:val="00853528"/>
    <w:rsid w:val="008962AE"/>
    <w:rsid w:val="008A08D9"/>
    <w:rsid w:val="008A0A00"/>
    <w:rsid w:val="00942535"/>
    <w:rsid w:val="00973F8E"/>
    <w:rsid w:val="009749EC"/>
    <w:rsid w:val="0099649B"/>
    <w:rsid w:val="009A5CA3"/>
    <w:rsid w:val="009B19E9"/>
    <w:rsid w:val="009B270B"/>
    <w:rsid w:val="009E135E"/>
    <w:rsid w:val="009E3C17"/>
    <w:rsid w:val="009F4B1E"/>
    <w:rsid w:val="00A03E06"/>
    <w:rsid w:val="00A25AAB"/>
    <w:rsid w:val="00A268AC"/>
    <w:rsid w:val="00A42471"/>
    <w:rsid w:val="00A50DF8"/>
    <w:rsid w:val="00A75E1C"/>
    <w:rsid w:val="00AA69B7"/>
    <w:rsid w:val="00B50F99"/>
    <w:rsid w:val="00B5423A"/>
    <w:rsid w:val="00B56573"/>
    <w:rsid w:val="00BB1829"/>
    <w:rsid w:val="00BB5BFF"/>
    <w:rsid w:val="00BB797C"/>
    <w:rsid w:val="00BC6498"/>
    <w:rsid w:val="00BD47D7"/>
    <w:rsid w:val="00C340BA"/>
    <w:rsid w:val="00C527A1"/>
    <w:rsid w:val="00C55C59"/>
    <w:rsid w:val="00C677DC"/>
    <w:rsid w:val="00C713AF"/>
    <w:rsid w:val="00C86919"/>
    <w:rsid w:val="00CA4CC4"/>
    <w:rsid w:val="00CE3AC9"/>
    <w:rsid w:val="00D00D3C"/>
    <w:rsid w:val="00D84A7A"/>
    <w:rsid w:val="00D85D6A"/>
    <w:rsid w:val="00DA52F7"/>
    <w:rsid w:val="00DA7286"/>
    <w:rsid w:val="00DD2BC9"/>
    <w:rsid w:val="00DD5775"/>
    <w:rsid w:val="00DF54D7"/>
    <w:rsid w:val="00E51E8D"/>
    <w:rsid w:val="00E57ADD"/>
    <w:rsid w:val="00EC4A03"/>
    <w:rsid w:val="00ED1C40"/>
    <w:rsid w:val="00EF42F2"/>
    <w:rsid w:val="00F1265B"/>
    <w:rsid w:val="00F3607A"/>
    <w:rsid w:val="00F517BB"/>
    <w:rsid w:val="00F51C2C"/>
    <w:rsid w:val="00F7318F"/>
    <w:rsid w:val="00FA3CFD"/>
    <w:rsid w:val="00FA3DA4"/>
    <w:rsid w:val="00FB5AC7"/>
    <w:rsid w:val="00FE7330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7892"/>
  <w15:chartTrackingRefBased/>
  <w15:docId w15:val="{35DA6188-C852-3F48-9EE4-60287D1C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D5775"/>
    <w:pPr>
      <w:keepNext/>
      <w:keepLines/>
      <w:spacing w:after="59" w:line="259" w:lineRule="auto"/>
      <w:ind w:left="3206" w:hanging="10"/>
      <w:outlineLvl w:val="0"/>
    </w:pPr>
    <w:rPr>
      <w:rFonts w:ascii="Times New Roman" w:eastAsia="Times New Roman" w:hAnsi="Times New Roman" w:cs="Times New Roman"/>
      <w:b/>
      <w:color w:val="000000"/>
      <w:sz w:val="3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DD5775"/>
    <w:pPr>
      <w:keepNext/>
      <w:keepLines/>
      <w:spacing w:after="55" w:line="265" w:lineRule="auto"/>
      <w:ind w:left="3189" w:hanging="10"/>
      <w:outlineLvl w:val="1"/>
    </w:pPr>
    <w:rPr>
      <w:rFonts w:ascii="Times New Roman" w:eastAsia="Times New Roman" w:hAnsi="Times New Roman" w:cs="Times New Roman"/>
      <w:color w:val="737373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4D7"/>
  </w:style>
  <w:style w:type="paragraph" w:styleId="Footer">
    <w:name w:val="footer"/>
    <w:basedOn w:val="Normal"/>
    <w:link w:val="FooterChar"/>
    <w:uiPriority w:val="99"/>
    <w:unhideWhenUsed/>
    <w:rsid w:val="00DF5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4D7"/>
  </w:style>
  <w:style w:type="character" w:styleId="Hyperlink">
    <w:name w:val="Hyperlink"/>
    <w:basedOn w:val="DefaultParagraphFont"/>
    <w:uiPriority w:val="99"/>
    <w:unhideWhenUsed/>
    <w:rsid w:val="00F36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0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0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D5775"/>
    <w:rPr>
      <w:rFonts w:ascii="Times New Roman" w:eastAsia="Times New Roman" w:hAnsi="Times New Roman" w:cs="Times New Roman"/>
      <w:b/>
      <w:color w:val="000000"/>
      <w:sz w:val="3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D5775"/>
    <w:rPr>
      <w:rFonts w:ascii="Times New Roman" w:eastAsia="Times New Roman" w:hAnsi="Times New Roman" w:cs="Times New Roman"/>
      <w:color w:val="737373"/>
      <w:sz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27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jip.in/articles/parenting-style-and-its-relationship-with-hope-and-self-esteem-of-adolesc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iZYBG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jip.in/articles/parenting-style-and-its-relationship-with-hope-and-self-esteem-of-adolesc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iZYBG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Naisha Bansal</dc:creator>
  <cp:keywords/>
  <dc:description/>
  <cp:lastModifiedBy>Naisha Bansal</cp:lastModifiedBy>
  <cp:revision>9</cp:revision>
  <dcterms:created xsi:type="dcterms:W3CDTF">2023-07-19T15:32:00Z</dcterms:created>
  <dcterms:modified xsi:type="dcterms:W3CDTF">2023-08-23T09:16:00Z</dcterms:modified>
</cp:coreProperties>
</file>